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1" w:type="dxa"/>
        <w:jc w:val="center"/>
        <w:shd w:val="clear" w:color="auto" w:fill="5B9BD5" w:themeFill="accent5"/>
        <w:tblLook w:val="04A0" w:firstRow="1" w:lastRow="0" w:firstColumn="1" w:lastColumn="0" w:noHBand="0" w:noVBand="1"/>
      </w:tblPr>
      <w:tblGrid>
        <w:gridCol w:w="3402"/>
        <w:gridCol w:w="6579"/>
      </w:tblGrid>
      <w:tr w:rsidR="008F4250" w:rsidRPr="00576892" w14:paraId="7A8AAF9A" w14:textId="77777777" w:rsidTr="005B6CA5">
        <w:trPr>
          <w:trHeight w:val="993"/>
          <w:jc w:val="center"/>
        </w:trPr>
        <w:tc>
          <w:tcPr>
            <w:tcW w:w="3402" w:type="dxa"/>
            <w:shd w:val="clear" w:color="auto" w:fill="5B9BD5" w:themeFill="accent5"/>
            <w:vAlign w:val="center"/>
          </w:tcPr>
          <w:p w14:paraId="2C7C407A" w14:textId="6EDF9EC3" w:rsidR="008F4250" w:rsidRPr="00576892" w:rsidRDefault="005B6CA5" w:rsidP="00C47B05">
            <w:pPr>
              <w:tabs>
                <w:tab w:val="center" w:pos="4680"/>
                <w:tab w:val="right" w:pos="9360"/>
              </w:tabs>
              <w:spacing w:after="0"/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</w:pPr>
            <w:r w:rsidRPr="006A1635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3DA9AC6" wp14:editId="7AD378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920875" cy="513080"/>
                  <wp:effectExtent l="0" t="0" r="0" b="0"/>
                  <wp:wrapNone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79" w:type="dxa"/>
            <w:shd w:val="clear" w:color="auto" w:fill="5B9BD5" w:themeFill="accent5"/>
            <w:vAlign w:val="center"/>
          </w:tcPr>
          <w:p w14:paraId="35C2502D" w14:textId="2718DB0F" w:rsidR="008F4250" w:rsidRPr="005B6CA5" w:rsidRDefault="008F4250" w:rsidP="005B6CA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2"/>
                <w:szCs w:val="20"/>
              </w:rPr>
            </w:pPr>
            <w:r w:rsidRPr="005B6CA5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6"/>
                <w:szCs w:val="21"/>
              </w:rPr>
              <w:t xml:space="preserve">CCN-RCC </w:t>
            </w:r>
            <w:r w:rsidR="000F6ED4" w:rsidRPr="005B6CA5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6"/>
                <w:szCs w:val="21"/>
              </w:rPr>
              <w:t>Visiting Trainee</w:t>
            </w:r>
            <w:r w:rsidRPr="005B6CA5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6"/>
                <w:szCs w:val="21"/>
              </w:rPr>
              <w:t xml:space="preserve"> </w:t>
            </w:r>
            <w:r w:rsidR="005B6CA5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6"/>
                <w:szCs w:val="21"/>
              </w:rPr>
              <w:t xml:space="preserve">Program </w:t>
            </w:r>
            <w:r w:rsidRPr="005B6CA5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6"/>
                <w:szCs w:val="21"/>
              </w:rPr>
              <w:t>Application</w:t>
            </w:r>
            <w:r w:rsidR="005B6CA5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36"/>
                <w:szCs w:val="21"/>
              </w:rPr>
              <w:t xml:space="preserve"> Form</w:t>
            </w:r>
          </w:p>
        </w:tc>
      </w:tr>
    </w:tbl>
    <w:p w14:paraId="25494735" w14:textId="77777777" w:rsidR="00EB26FD" w:rsidRPr="000C3FBD" w:rsidRDefault="00EB26FD" w:rsidP="00EB26FD">
      <w:pPr>
        <w:spacing w:after="0" w:line="240" w:lineRule="auto"/>
        <w:rPr>
          <w:b/>
          <w:bCs/>
        </w:rPr>
      </w:pPr>
    </w:p>
    <w:p w14:paraId="4A7CA359" w14:textId="65437284" w:rsidR="000C3FBD" w:rsidRPr="000C3FBD" w:rsidRDefault="005B6CA5" w:rsidP="00EB26F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Visiting </w:t>
      </w:r>
      <w:r w:rsidR="00EB26FD" w:rsidRPr="000C3FBD">
        <w:rPr>
          <w:b/>
          <w:bCs/>
        </w:rPr>
        <w:t>Trainee</w:t>
      </w:r>
      <w:r w:rsidR="007F56CF" w:rsidRPr="000C3FBD">
        <w:rPr>
          <w:b/>
          <w:bCs/>
        </w:rPr>
        <w:t xml:space="preserve"> and Supervisor</w:t>
      </w:r>
      <w:r w:rsidR="00EB26FD" w:rsidRPr="000C3FBD">
        <w:rPr>
          <w:b/>
          <w:bCs/>
        </w:rPr>
        <w:t xml:space="preserve"> Information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705"/>
        <w:gridCol w:w="5213"/>
      </w:tblGrid>
      <w:tr w:rsidR="00EB26FD" w14:paraId="75668B35" w14:textId="77777777" w:rsidTr="000C3FBD">
        <w:trPr>
          <w:trHeight w:val="696"/>
        </w:trPr>
        <w:tc>
          <w:tcPr>
            <w:tcW w:w="4705" w:type="dxa"/>
          </w:tcPr>
          <w:p w14:paraId="56B425AF" w14:textId="7DE47AB2" w:rsidR="00EB26FD" w:rsidRPr="00EB26FD" w:rsidRDefault="00EB26FD" w:rsidP="00EB26FD">
            <w:pPr>
              <w:spacing w:after="0" w:line="240" w:lineRule="auto"/>
              <w:rPr>
                <w:sz w:val="20"/>
                <w:szCs w:val="20"/>
              </w:rPr>
            </w:pPr>
            <w:r w:rsidRPr="00EB26FD">
              <w:rPr>
                <w:sz w:val="20"/>
                <w:szCs w:val="20"/>
              </w:rPr>
              <w:t>Name</w:t>
            </w:r>
          </w:p>
        </w:tc>
        <w:tc>
          <w:tcPr>
            <w:tcW w:w="5213" w:type="dxa"/>
          </w:tcPr>
          <w:p w14:paraId="58169532" w14:textId="3A22F654" w:rsidR="00EB26FD" w:rsidRPr="00EB26FD" w:rsidRDefault="00EB26FD" w:rsidP="00EB26FD">
            <w:pPr>
              <w:spacing w:after="0" w:line="240" w:lineRule="auto"/>
              <w:rPr>
                <w:sz w:val="20"/>
                <w:szCs w:val="20"/>
              </w:rPr>
            </w:pPr>
            <w:r w:rsidRPr="00EB26FD">
              <w:rPr>
                <w:sz w:val="20"/>
                <w:szCs w:val="20"/>
              </w:rPr>
              <w:t>Institute</w:t>
            </w:r>
            <w:r w:rsidR="007F56CF">
              <w:rPr>
                <w:sz w:val="20"/>
                <w:szCs w:val="20"/>
              </w:rPr>
              <w:t>/Organization</w:t>
            </w:r>
          </w:p>
        </w:tc>
      </w:tr>
      <w:tr w:rsidR="00EB26FD" w14:paraId="18FC61D7" w14:textId="77777777" w:rsidTr="000C3FBD">
        <w:trPr>
          <w:trHeight w:val="692"/>
        </w:trPr>
        <w:tc>
          <w:tcPr>
            <w:tcW w:w="9918" w:type="dxa"/>
            <w:gridSpan w:val="2"/>
          </w:tcPr>
          <w:p w14:paraId="2434CF2B" w14:textId="198762C8" w:rsidR="00EB26FD" w:rsidRPr="00EB26FD" w:rsidRDefault="00EB26FD" w:rsidP="00EB26FD">
            <w:pPr>
              <w:spacing w:after="0" w:line="240" w:lineRule="auto"/>
              <w:rPr>
                <w:sz w:val="20"/>
                <w:szCs w:val="20"/>
              </w:rPr>
            </w:pPr>
            <w:r w:rsidRPr="00EB26FD">
              <w:rPr>
                <w:sz w:val="20"/>
                <w:szCs w:val="20"/>
              </w:rPr>
              <w:t>Mailing Address</w:t>
            </w:r>
          </w:p>
        </w:tc>
      </w:tr>
      <w:tr w:rsidR="00EB26FD" w14:paraId="6D4A3672" w14:textId="77777777" w:rsidTr="000C3FBD">
        <w:trPr>
          <w:trHeight w:val="702"/>
        </w:trPr>
        <w:tc>
          <w:tcPr>
            <w:tcW w:w="4705" w:type="dxa"/>
          </w:tcPr>
          <w:p w14:paraId="254237F2" w14:textId="1715E2B9" w:rsidR="00EB26FD" w:rsidRPr="00EB26FD" w:rsidRDefault="00EB26FD" w:rsidP="00EB2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5213" w:type="dxa"/>
          </w:tcPr>
          <w:p w14:paraId="7868F349" w14:textId="198D21FB" w:rsidR="00EB26FD" w:rsidRPr="00EB26FD" w:rsidRDefault="00EB26FD" w:rsidP="00EB2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7F56CF" w14:paraId="7FE0221D" w14:textId="77777777" w:rsidTr="000C3FBD">
        <w:trPr>
          <w:trHeight w:val="698"/>
        </w:trPr>
        <w:tc>
          <w:tcPr>
            <w:tcW w:w="4705" w:type="dxa"/>
          </w:tcPr>
          <w:p w14:paraId="0D84C424" w14:textId="1757101E" w:rsidR="007F56CF" w:rsidRPr="00676080" w:rsidRDefault="007F56CF" w:rsidP="00EB26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>Program of Study</w:t>
            </w:r>
          </w:p>
        </w:tc>
        <w:tc>
          <w:tcPr>
            <w:tcW w:w="5213" w:type="dxa"/>
          </w:tcPr>
          <w:p w14:paraId="396557A5" w14:textId="0D3C00A1" w:rsidR="007F56CF" w:rsidRPr="00676080" w:rsidRDefault="0049680E" w:rsidP="00EB26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>Faculty/</w:t>
            </w:r>
            <w:r w:rsidR="007F56CF" w:rsidRPr="00676080">
              <w:rPr>
                <w:color w:val="000000" w:themeColor="text1"/>
                <w:sz w:val="20"/>
                <w:szCs w:val="20"/>
              </w:rPr>
              <w:t>Department</w:t>
            </w:r>
          </w:p>
        </w:tc>
      </w:tr>
      <w:tr w:rsidR="00EB26FD" w14:paraId="559566A3" w14:textId="77777777" w:rsidTr="000F6ED4">
        <w:trPr>
          <w:trHeight w:val="977"/>
        </w:trPr>
        <w:tc>
          <w:tcPr>
            <w:tcW w:w="4705" w:type="dxa"/>
            <w:tcBorders>
              <w:bottom w:val="single" w:sz="4" w:space="0" w:color="auto"/>
            </w:tcBorders>
          </w:tcPr>
          <w:p w14:paraId="5317A814" w14:textId="0763E85A" w:rsidR="00EB26FD" w:rsidRPr="00676080" w:rsidRDefault="0049680E" w:rsidP="00EB26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>Trainee Status</w:t>
            </w:r>
            <w:r w:rsidR="007F56CF" w:rsidRPr="00676080">
              <w:rPr>
                <w:color w:val="000000" w:themeColor="text1"/>
                <w:sz w:val="20"/>
                <w:szCs w:val="20"/>
              </w:rPr>
              <w:t xml:space="preserve"> (MSc, PhD, Post-Doc etc.)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72E37C12" w14:textId="364C8412" w:rsidR="007F56CF" w:rsidRPr="00676080" w:rsidRDefault="007F56CF" w:rsidP="007F56CF">
            <w:pPr>
              <w:spacing w:after="12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>CCN-RCC Trainee Member</w:t>
            </w:r>
            <w:r w:rsidR="0049680E" w:rsidRPr="00676080">
              <w:rPr>
                <w:color w:val="000000" w:themeColor="text1"/>
                <w:sz w:val="20"/>
                <w:szCs w:val="20"/>
              </w:rPr>
              <w:t>?</w:t>
            </w:r>
            <w:r w:rsidR="000F6ED4">
              <w:rPr>
                <w:color w:val="000000" w:themeColor="text1"/>
                <w:sz w:val="20"/>
                <w:szCs w:val="20"/>
              </w:rPr>
              <w:t xml:space="preserve"> (please contact </w:t>
            </w:r>
            <w:hyperlink r:id="rId8" w:history="1">
              <w:r w:rsidR="000F6ED4" w:rsidRPr="00FB15B5">
                <w:rPr>
                  <w:rStyle w:val="Hyperlink"/>
                  <w:sz w:val="20"/>
                  <w:szCs w:val="20"/>
                </w:rPr>
                <w:t>info@ccn-rcc.ca</w:t>
              </w:r>
            </w:hyperlink>
            <w:r w:rsidR="000F6ED4">
              <w:rPr>
                <w:color w:val="000000" w:themeColor="text1"/>
                <w:sz w:val="20"/>
                <w:szCs w:val="20"/>
              </w:rPr>
              <w:t xml:space="preserve"> if you are unsure of your membership status)</w:t>
            </w:r>
          </w:p>
          <w:p w14:paraId="4D97DA10" w14:textId="78F24360" w:rsidR="00EB26FD" w:rsidRPr="00676080" w:rsidRDefault="007F56CF" w:rsidP="007F56C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08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676080">
              <w:rPr>
                <w:color w:val="000000" w:themeColor="text1"/>
                <w:sz w:val="20"/>
                <w:szCs w:val="20"/>
              </w:rPr>
              <w:t xml:space="preserve"> Yes                       </w:t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08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676080">
              <w:rPr>
                <w:color w:val="000000" w:themeColor="text1"/>
                <w:sz w:val="20"/>
                <w:szCs w:val="20"/>
              </w:rPr>
              <w:t xml:space="preserve"> No                    </w:t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08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676080">
              <w:rPr>
                <w:color w:val="000000" w:themeColor="text1"/>
                <w:sz w:val="20"/>
                <w:szCs w:val="20"/>
              </w:rPr>
              <w:t>Unknown</w:t>
            </w:r>
          </w:p>
        </w:tc>
      </w:tr>
      <w:tr w:rsidR="00EB26FD" w14:paraId="5EB5DE0E" w14:textId="77777777" w:rsidTr="005B6CA5">
        <w:trPr>
          <w:trHeight w:val="874"/>
        </w:trPr>
        <w:tc>
          <w:tcPr>
            <w:tcW w:w="4705" w:type="dxa"/>
            <w:shd w:val="pct10" w:color="auto" w:fill="auto"/>
          </w:tcPr>
          <w:p w14:paraId="5F8F5859" w14:textId="5B928247" w:rsidR="00EB26FD" w:rsidRPr="00676080" w:rsidRDefault="00EB26FD" w:rsidP="00EB26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>Current Supervisor</w:t>
            </w:r>
          </w:p>
        </w:tc>
        <w:tc>
          <w:tcPr>
            <w:tcW w:w="5213" w:type="dxa"/>
            <w:shd w:val="pct10" w:color="auto" w:fill="auto"/>
          </w:tcPr>
          <w:p w14:paraId="2E2583D2" w14:textId="67A8FD02" w:rsidR="007F56CF" w:rsidRPr="00676080" w:rsidRDefault="0049680E" w:rsidP="007F56CF">
            <w:pPr>
              <w:spacing w:after="12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 xml:space="preserve">Supervisor </w:t>
            </w:r>
            <w:r w:rsidR="00EB26FD" w:rsidRPr="00676080">
              <w:rPr>
                <w:color w:val="000000" w:themeColor="text1"/>
                <w:sz w:val="20"/>
                <w:szCs w:val="20"/>
              </w:rPr>
              <w:t>CCN-RCC Member</w:t>
            </w:r>
            <w:r w:rsidRPr="00676080">
              <w:rPr>
                <w:color w:val="000000" w:themeColor="text1"/>
                <w:sz w:val="20"/>
                <w:szCs w:val="20"/>
              </w:rPr>
              <w:t>?</w:t>
            </w:r>
            <w:r w:rsidR="000F6ED4">
              <w:rPr>
                <w:color w:val="000000" w:themeColor="text1"/>
                <w:sz w:val="20"/>
                <w:szCs w:val="20"/>
              </w:rPr>
              <w:t xml:space="preserve"> (please contact </w:t>
            </w:r>
            <w:hyperlink r:id="rId9" w:history="1">
              <w:r w:rsidR="000F6ED4" w:rsidRPr="00FB15B5">
                <w:rPr>
                  <w:rStyle w:val="Hyperlink"/>
                  <w:sz w:val="20"/>
                  <w:szCs w:val="20"/>
                </w:rPr>
                <w:t>info@ccn-rcc.ca</w:t>
              </w:r>
            </w:hyperlink>
            <w:r w:rsidR="000F6ED4">
              <w:rPr>
                <w:color w:val="000000" w:themeColor="text1"/>
                <w:sz w:val="20"/>
                <w:szCs w:val="20"/>
              </w:rPr>
              <w:t xml:space="preserve"> if you are unsure of your membership status)</w:t>
            </w:r>
          </w:p>
          <w:p w14:paraId="193D4612" w14:textId="0EDE00A1" w:rsidR="00EB26FD" w:rsidRPr="00676080" w:rsidRDefault="00EB26FD" w:rsidP="00EB26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7608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676080">
              <w:rPr>
                <w:color w:val="000000" w:themeColor="text1"/>
                <w:sz w:val="20"/>
                <w:szCs w:val="20"/>
              </w:rPr>
              <w:t xml:space="preserve"> Yes                       </w:t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7608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 w:rsidRPr="00676080">
              <w:rPr>
                <w:color w:val="000000" w:themeColor="text1"/>
                <w:sz w:val="20"/>
                <w:szCs w:val="20"/>
              </w:rPr>
              <w:t xml:space="preserve"> No                    </w:t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7608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76080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 w:rsidRPr="00676080">
              <w:rPr>
                <w:color w:val="000000" w:themeColor="text1"/>
                <w:sz w:val="20"/>
                <w:szCs w:val="20"/>
              </w:rPr>
              <w:t>Unknown</w:t>
            </w:r>
          </w:p>
        </w:tc>
      </w:tr>
      <w:tr w:rsidR="007F56CF" w14:paraId="221A22BE" w14:textId="77777777" w:rsidTr="000F6ED4">
        <w:trPr>
          <w:trHeight w:val="960"/>
        </w:trPr>
        <w:tc>
          <w:tcPr>
            <w:tcW w:w="4705" w:type="dxa"/>
            <w:shd w:val="pct10" w:color="auto" w:fill="auto"/>
          </w:tcPr>
          <w:p w14:paraId="231824F8" w14:textId="4924C965" w:rsidR="007F56CF" w:rsidRPr="00676080" w:rsidRDefault="00357332" w:rsidP="00EB26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 xml:space="preserve">Supervisor </w:t>
            </w:r>
            <w:r w:rsidR="007F56CF" w:rsidRPr="00676080">
              <w:rPr>
                <w:color w:val="000000" w:themeColor="text1"/>
                <w:sz w:val="20"/>
                <w:szCs w:val="20"/>
              </w:rPr>
              <w:t>Title</w:t>
            </w:r>
            <w:r w:rsidR="00DA2E4D">
              <w:rPr>
                <w:color w:val="000000" w:themeColor="text1"/>
                <w:sz w:val="20"/>
                <w:szCs w:val="20"/>
              </w:rPr>
              <w:t xml:space="preserve">; </w:t>
            </w:r>
            <w:r w:rsidR="00DA2E4D" w:rsidRPr="00676080">
              <w:rPr>
                <w:color w:val="000000" w:themeColor="text1"/>
                <w:sz w:val="20"/>
                <w:szCs w:val="20"/>
              </w:rPr>
              <w:t>Faculty/Department</w:t>
            </w:r>
          </w:p>
        </w:tc>
        <w:tc>
          <w:tcPr>
            <w:tcW w:w="5213" w:type="dxa"/>
            <w:shd w:val="pct10" w:color="auto" w:fill="auto"/>
          </w:tcPr>
          <w:p w14:paraId="439B97BF" w14:textId="531FC773" w:rsidR="00DA2E4D" w:rsidRPr="00676080" w:rsidRDefault="00DA2E4D" w:rsidP="00DA2E4D">
            <w:pPr>
              <w:spacing w:after="12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 xml:space="preserve">Supervisor </w:t>
            </w:r>
            <w:r>
              <w:rPr>
                <w:color w:val="000000" w:themeColor="text1"/>
                <w:sz w:val="20"/>
                <w:szCs w:val="20"/>
              </w:rPr>
              <w:t>Considered an Early Career Investigator</w:t>
            </w:r>
            <w:r w:rsidR="000F6ED4">
              <w:rPr>
                <w:color w:val="000000" w:themeColor="text1"/>
                <w:sz w:val="20"/>
                <w:szCs w:val="20"/>
              </w:rPr>
              <w:t xml:space="preserve"> (i.e. within 5 years of primary appointment)</w:t>
            </w:r>
            <w:r>
              <w:rPr>
                <w:color w:val="000000" w:themeColor="text1"/>
                <w:sz w:val="20"/>
                <w:szCs w:val="20"/>
              </w:rPr>
              <w:t xml:space="preserve">? </w:t>
            </w:r>
          </w:p>
          <w:p w14:paraId="704F025A" w14:textId="6B5A4D40" w:rsidR="007F56CF" w:rsidRPr="00676080" w:rsidRDefault="005B6CA5" w:rsidP="00DA2E4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 w:rsidR="00DA2E4D" w:rsidRPr="00676080">
              <w:rPr>
                <w:color w:val="000000" w:themeColor="text1"/>
                <w:sz w:val="20"/>
                <w:szCs w:val="20"/>
              </w:rPr>
              <w:t xml:space="preserve"> Yes                       </w:t>
            </w:r>
            <w:r w:rsidR="00DA2E4D" w:rsidRPr="0067608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E4D" w:rsidRPr="0067608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DA2E4D" w:rsidRPr="00676080">
              <w:rPr>
                <w:color w:val="000000" w:themeColor="text1"/>
                <w:sz w:val="20"/>
                <w:szCs w:val="20"/>
              </w:rPr>
              <w:fldChar w:fldCharType="end"/>
            </w:r>
            <w:r w:rsidR="00DA2E4D" w:rsidRPr="00676080">
              <w:rPr>
                <w:color w:val="000000" w:themeColor="text1"/>
                <w:sz w:val="20"/>
                <w:szCs w:val="20"/>
              </w:rPr>
              <w:t xml:space="preserve"> No                    </w:t>
            </w:r>
            <w:r w:rsidR="00DA2E4D" w:rsidRPr="0067608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E4D" w:rsidRPr="0067608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DA2E4D" w:rsidRPr="00676080">
              <w:rPr>
                <w:color w:val="000000" w:themeColor="text1"/>
                <w:sz w:val="20"/>
                <w:szCs w:val="20"/>
              </w:rPr>
              <w:fldChar w:fldCharType="end"/>
            </w:r>
            <w:r w:rsidR="00DA2E4D" w:rsidRPr="00676080">
              <w:rPr>
                <w:color w:val="000000" w:themeColor="text1"/>
                <w:sz w:val="20"/>
                <w:szCs w:val="20"/>
              </w:rPr>
              <w:t>Unknown</w:t>
            </w:r>
          </w:p>
        </w:tc>
      </w:tr>
      <w:tr w:rsidR="00EB26FD" w14:paraId="669B7AD9" w14:textId="77777777" w:rsidTr="00285B85">
        <w:trPr>
          <w:trHeight w:val="700"/>
        </w:trPr>
        <w:tc>
          <w:tcPr>
            <w:tcW w:w="4705" w:type="dxa"/>
            <w:shd w:val="pct10" w:color="auto" w:fill="auto"/>
          </w:tcPr>
          <w:p w14:paraId="02149DCD" w14:textId="6076CF5F" w:rsidR="00EB26FD" w:rsidRPr="00676080" w:rsidRDefault="00357332" w:rsidP="00EB26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 xml:space="preserve">Supervisor </w:t>
            </w:r>
            <w:r w:rsidR="000C3FBD" w:rsidRPr="00676080">
              <w:rPr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5213" w:type="dxa"/>
            <w:shd w:val="pct10" w:color="auto" w:fill="auto"/>
          </w:tcPr>
          <w:p w14:paraId="6BF6655C" w14:textId="0DA7727D" w:rsidR="00EB26FD" w:rsidRPr="00676080" w:rsidRDefault="000C3FBD" w:rsidP="00EB26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76080">
              <w:rPr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5FE228D5" w14:textId="77777777" w:rsidR="00EB26FD" w:rsidRPr="000C3FBD" w:rsidRDefault="00EB26FD" w:rsidP="00EB26FD">
      <w:pPr>
        <w:spacing w:after="0" w:line="240" w:lineRule="auto"/>
        <w:rPr>
          <w:b/>
          <w:bCs/>
        </w:rPr>
      </w:pPr>
    </w:p>
    <w:p w14:paraId="771A2FED" w14:textId="003D43C4" w:rsidR="000C3FBD" w:rsidRPr="000C3FBD" w:rsidRDefault="007F56CF" w:rsidP="00EB26FD">
      <w:pPr>
        <w:spacing w:after="0" w:line="240" w:lineRule="auto"/>
        <w:rPr>
          <w:b/>
          <w:bCs/>
        </w:rPr>
      </w:pPr>
      <w:r w:rsidRPr="000C3FBD">
        <w:rPr>
          <w:b/>
          <w:bCs/>
        </w:rPr>
        <w:t>Host Supervisor Information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705"/>
        <w:gridCol w:w="5213"/>
      </w:tblGrid>
      <w:tr w:rsidR="007F56CF" w14:paraId="3DC6A7D8" w14:textId="77777777" w:rsidTr="000C3FBD">
        <w:trPr>
          <w:trHeight w:val="696"/>
        </w:trPr>
        <w:tc>
          <w:tcPr>
            <w:tcW w:w="4705" w:type="dxa"/>
          </w:tcPr>
          <w:p w14:paraId="6616E915" w14:textId="77777777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 w:rsidRPr="00EB26FD">
              <w:rPr>
                <w:sz w:val="20"/>
                <w:szCs w:val="20"/>
              </w:rPr>
              <w:t>Name</w:t>
            </w:r>
          </w:p>
        </w:tc>
        <w:tc>
          <w:tcPr>
            <w:tcW w:w="5213" w:type="dxa"/>
          </w:tcPr>
          <w:p w14:paraId="17F8C5BD" w14:textId="14A859BD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 w:rsidRPr="00EB26FD">
              <w:rPr>
                <w:sz w:val="20"/>
                <w:szCs w:val="20"/>
              </w:rPr>
              <w:t>Institute</w:t>
            </w:r>
            <w:r>
              <w:rPr>
                <w:sz w:val="20"/>
                <w:szCs w:val="20"/>
              </w:rPr>
              <w:t>/Organization</w:t>
            </w:r>
          </w:p>
        </w:tc>
      </w:tr>
      <w:tr w:rsidR="007F56CF" w14:paraId="75C94BF8" w14:textId="77777777" w:rsidTr="000C3FBD">
        <w:trPr>
          <w:trHeight w:val="692"/>
        </w:trPr>
        <w:tc>
          <w:tcPr>
            <w:tcW w:w="9918" w:type="dxa"/>
            <w:gridSpan w:val="2"/>
          </w:tcPr>
          <w:p w14:paraId="0921EE8D" w14:textId="79E55231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 w:rsidRPr="00EB26FD">
              <w:rPr>
                <w:sz w:val="20"/>
                <w:szCs w:val="20"/>
              </w:rPr>
              <w:t>Mailing Address</w:t>
            </w:r>
          </w:p>
        </w:tc>
      </w:tr>
      <w:tr w:rsidR="007F56CF" w14:paraId="1314BC6B" w14:textId="77777777" w:rsidTr="000C3FBD">
        <w:trPr>
          <w:trHeight w:val="702"/>
        </w:trPr>
        <w:tc>
          <w:tcPr>
            <w:tcW w:w="4705" w:type="dxa"/>
          </w:tcPr>
          <w:p w14:paraId="46746480" w14:textId="77777777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5213" w:type="dxa"/>
          </w:tcPr>
          <w:p w14:paraId="7A4062A1" w14:textId="77777777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7F56CF" w14:paraId="5F2D5DB8" w14:textId="77777777" w:rsidTr="000C3FBD">
        <w:trPr>
          <w:trHeight w:val="698"/>
        </w:trPr>
        <w:tc>
          <w:tcPr>
            <w:tcW w:w="4705" w:type="dxa"/>
          </w:tcPr>
          <w:p w14:paraId="1D8D0700" w14:textId="333201B8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5213" w:type="dxa"/>
          </w:tcPr>
          <w:p w14:paraId="46525255" w14:textId="25E099FF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</w:p>
        </w:tc>
      </w:tr>
      <w:tr w:rsidR="007F56CF" w14:paraId="4028A628" w14:textId="77777777" w:rsidTr="000C3FBD">
        <w:trPr>
          <w:trHeight w:val="846"/>
        </w:trPr>
        <w:tc>
          <w:tcPr>
            <w:tcW w:w="4705" w:type="dxa"/>
          </w:tcPr>
          <w:p w14:paraId="6A7149B0" w14:textId="033570E6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Affiliations (if applicable)</w:t>
            </w:r>
          </w:p>
        </w:tc>
        <w:tc>
          <w:tcPr>
            <w:tcW w:w="5213" w:type="dxa"/>
          </w:tcPr>
          <w:p w14:paraId="1724C9B8" w14:textId="77777777" w:rsidR="007F56CF" w:rsidRDefault="007F56CF" w:rsidP="00C47B05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CCN-RCC Member</w:t>
            </w:r>
          </w:p>
          <w:p w14:paraId="795B5714" w14:textId="77777777" w:rsidR="007F56CF" w:rsidRPr="00EB26FD" w:rsidRDefault="007F56CF" w:rsidP="00C47B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Unknown</w:t>
            </w:r>
          </w:p>
        </w:tc>
      </w:tr>
      <w:tr w:rsidR="000C3FBD" w14:paraId="03978D23" w14:textId="77777777" w:rsidTr="000C3FBD">
        <w:trPr>
          <w:trHeight w:val="846"/>
        </w:trPr>
        <w:tc>
          <w:tcPr>
            <w:tcW w:w="4705" w:type="dxa"/>
          </w:tcPr>
          <w:p w14:paraId="64550554" w14:textId="29C8464C" w:rsidR="000C3FBD" w:rsidRDefault="000C3FBD" w:rsidP="00C47B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5213" w:type="dxa"/>
          </w:tcPr>
          <w:p w14:paraId="2CBA5690" w14:textId="03D098D4" w:rsidR="000C3FBD" w:rsidRDefault="000C3FBD" w:rsidP="00C47B05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1595991F" w14:textId="4108DF9A" w:rsidR="000C3FBD" w:rsidRPr="000C3FBD" w:rsidRDefault="00AD6213" w:rsidP="00EB26FD">
      <w:pPr>
        <w:spacing w:after="0" w:line="240" w:lineRule="auto"/>
        <w:rPr>
          <w:b/>
          <w:bCs/>
        </w:rPr>
      </w:pPr>
      <w:r w:rsidRPr="000C3FBD">
        <w:rPr>
          <w:b/>
          <w:bCs/>
        </w:rPr>
        <w:lastRenderedPageBreak/>
        <w:t>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D6213" w14:paraId="6952FA49" w14:textId="77777777" w:rsidTr="00BD06BC">
        <w:trPr>
          <w:trHeight w:val="2489"/>
        </w:trPr>
        <w:tc>
          <w:tcPr>
            <w:tcW w:w="9918" w:type="dxa"/>
          </w:tcPr>
          <w:p w14:paraId="7B371A27" w14:textId="2C9C3544" w:rsidR="00541C65" w:rsidRPr="00556C5A" w:rsidRDefault="00AD6213" w:rsidP="00EB26FD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t xml:space="preserve">Please </w:t>
            </w:r>
            <w:r w:rsidR="00BD06BC">
              <w:rPr>
                <w:sz w:val="24"/>
                <w:szCs w:val="24"/>
              </w:rPr>
              <w:t>rank your top 3</w:t>
            </w:r>
            <w:r w:rsidRPr="00556C5A">
              <w:rPr>
                <w:sz w:val="24"/>
                <w:szCs w:val="24"/>
              </w:rPr>
              <w:t xml:space="preserve"> reason</w:t>
            </w:r>
            <w:r w:rsidR="00BD06BC">
              <w:rPr>
                <w:sz w:val="24"/>
                <w:szCs w:val="24"/>
              </w:rPr>
              <w:t>s</w:t>
            </w:r>
            <w:r w:rsidRPr="00556C5A">
              <w:rPr>
                <w:sz w:val="24"/>
                <w:szCs w:val="24"/>
              </w:rPr>
              <w:t xml:space="preserve"> </w:t>
            </w:r>
            <w:r w:rsidR="00BD06BC">
              <w:rPr>
                <w:sz w:val="24"/>
                <w:szCs w:val="24"/>
              </w:rPr>
              <w:t xml:space="preserve">relevant to </w:t>
            </w:r>
            <w:r w:rsidRPr="00556C5A">
              <w:rPr>
                <w:sz w:val="24"/>
                <w:szCs w:val="24"/>
              </w:rPr>
              <w:t xml:space="preserve">your application, </w:t>
            </w:r>
            <w:r w:rsidR="00BD06BC">
              <w:rPr>
                <w:sz w:val="24"/>
                <w:szCs w:val="24"/>
              </w:rPr>
              <w:t>with one being most applicable</w:t>
            </w:r>
            <w:r w:rsidRPr="00556C5A">
              <w:rPr>
                <w:sz w:val="24"/>
                <w:szCs w:val="24"/>
              </w:rPr>
              <w:t>.</w:t>
            </w:r>
          </w:p>
          <w:p w14:paraId="450A4C41" w14:textId="1CAF34D0" w:rsidR="00AD6213" w:rsidRPr="00556C5A" w:rsidRDefault="00AD6213" w:rsidP="00EB26FD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bookmarkEnd w:id="3"/>
            <w:r w:rsidRPr="00556C5A">
              <w:rPr>
                <w:sz w:val="24"/>
                <w:szCs w:val="24"/>
              </w:rPr>
              <w:t xml:space="preserve"> </w:t>
            </w:r>
            <w:r w:rsidR="00541C65" w:rsidRPr="00556C5A">
              <w:rPr>
                <w:sz w:val="24"/>
                <w:szCs w:val="24"/>
              </w:rPr>
              <w:t>Opportunity to learn a critical skill related to my thesis</w:t>
            </w:r>
            <w:r w:rsidR="006149B6">
              <w:rPr>
                <w:sz w:val="24"/>
                <w:szCs w:val="24"/>
              </w:rPr>
              <w:t xml:space="preserve"> </w:t>
            </w:r>
            <w:proofErr w:type="gramStart"/>
            <w:r w:rsidR="00541C65" w:rsidRPr="00556C5A">
              <w:rPr>
                <w:sz w:val="24"/>
                <w:szCs w:val="24"/>
              </w:rPr>
              <w:t>research</w:t>
            </w:r>
            <w:proofErr w:type="gramEnd"/>
          </w:p>
          <w:p w14:paraId="4A964CAC" w14:textId="0D309214" w:rsidR="00AD6213" w:rsidRPr="00556C5A" w:rsidRDefault="00AD6213" w:rsidP="00EB26FD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bookmarkEnd w:id="4"/>
            <w:r w:rsidR="00541C65" w:rsidRPr="00556C5A">
              <w:rPr>
                <w:sz w:val="24"/>
                <w:szCs w:val="24"/>
              </w:rPr>
              <w:t xml:space="preserve"> </w:t>
            </w:r>
            <w:r w:rsidR="006149B6">
              <w:rPr>
                <w:sz w:val="24"/>
                <w:szCs w:val="24"/>
              </w:rPr>
              <w:t>Increase competitiveness for future academic c</w:t>
            </w:r>
            <w:r w:rsidR="00541C65" w:rsidRPr="00556C5A">
              <w:rPr>
                <w:sz w:val="24"/>
                <w:szCs w:val="24"/>
              </w:rPr>
              <w:t xml:space="preserve">areer </w:t>
            </w:r>
            <w:proofErr w:type="gramStart"/>
            <w:r w:rsidR="006149B6">
              <w:rPr>
                <w:sz w:val="24"/>
                <w:szCs w:val="24"/>
              </w:rPr>
              <w:t>opportunities</w:t>
            </w:r>
            <w:proofErr w:type="gramEnd"/>
          </w:p>
          <w:p w14:paraId="5752237C" w14:textId="097B3C92" w:rsidR="00541C65" w:rsidRPr="00556C5A" w:rsidRDefault="00541C65" w:rsidP="00EB26FD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bookmarkEnd w:id="5"/>
            <w:r w:rsidRPr="00556C5A">
              <w:rPr>
                <w:sz w:val="24"/>
                <w:szCs w:val="24"/>
              </w:rPr>
              <w:t xml:space="preserve"> </w:t>
            </w:r>
            <w:r w:rsidR="006149B6">
              <w:rPr>
                <w:sz w:val="24"/>
                <w:szCs w:val="24"/>
              </w:rPr>
              <w:t>Increase competitiveness for future non-academic c</w:t>
            </w:r>
            <w:r w:rsidR="006149B6" w:rsidRPr="00556C5A">
              <w:rPr>
                <w:sz w:val="24"/>
                <w:szCs w:val="24"/>
              </w:rPr>
              <w:t xml:space="preserve">areer </w:t>
            </w:r>
            <w:proofErr w:type="gramStart"/>
            <w:r w:rsidR="006149B6">
              <w:rPr>
                <w:sz w:val="24"/>
                <w:szCs w:val="24"/>
              </w:rPr>
              <w:t>opportunities</w:t>
            </w:r>
            <w:proofErr w:type="gramEnd"/>
          </w:p>
          <w:p w14:paraId="6784BCBD" w14:textId="77777777" w:rsidR="00541C65" w:rsidRPr="00556C5A" w:rsidRDefault="00541C65" w:rsidP="00EB26FD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bookmarkEnd w:id="6"/>
            <w:r w:rsidRPr="00556C5A">
              <w:rPr>
                <w:sz w:val="24"/>
                <w:szCs w:val="24"/>
              </w:rPr>
              <w:t xml:space="preserve"> Advancing new or ongoing research collaboration/partnership</w:t>
            </w:r>
          </w:p>
          <w:p w14:paraId="28A7BEF3" w14:textId="4A024647" w:rsidR="00917A0B" w:rsidRPr="00556C5A" w:rsidRDefault="00917A0B" w:rsidP="00EB26FD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bookmarkEnd w:id="7"/>
            <w:r w:rsidRPr="00556C5A">
              <w:rPr>
                <w:sz w:val="24"/>
                <w:szCs w:val="24"/>
              </w:rPr>
              <w:t xml:space="preserve"> Opportunity to expand research skills and knowledge at my home institute</w:t>
            </w:r>
            <w:r w:rsidR="00BD06BC">
              <w:rPr>
                <w:sz w:val="24"/>
                <w:szCs w:val="24"/>
              </w:rPr>
              <w:t xml:space="preserve"> (e.g., to train others) </w:t>
            </w:r>
          </w:p>
          <w:p w14:paraId="4FA7FEDE" w14:textId="7AE96456" w:rsidR="00BD06BC" w:rsidRDefault="00917A0B" w:rsidP="00EB26FD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bookmarkEnd w:id="8"/>
            <w:r w:rsidRPr="00556C5A">
              <w:rPr>
                <w:sz w:val="24"/>
                <w:szCs w:val="24"/>
              </w:rPr>
              <w:t xml:space="preserve"> </w:t>
            </w:r>
            <w:r w:rsidR="006149B6">
              <w:rPr>
                <w:sz w:val="24"/>
                <w:szCs w:val="24"/>
              </w:rPr>
              <w:t>Access to</w:t>
            </w:r>
            <w:r w:rsidRPr="00556C5A">
              <w:rPr>
                <w:sz w:val="24"/>
                <w:szCs w:val="24"/>
              </w:rPr>
              <w:t xml:space="preserve"> technology</w:t>
            </w:r>
            <w:r w:rsidR="006149B6">
              <w:rPr>
                <w:sz w:val="24"/>
                <w:szCs w:val="24"/>
              </w:rPr>
              <w:t xml:space="preserve"> or equipment that my home institution is considering </w:t>
            </w:r>
            <w:proofErr w:type="gramStart"/>
            <w:r w:rsidR="006149B6">
              <w:rPr>
                <w:sz w:val="24"/>
                <w:szCs w:val="24"/>
              </w:rPr>
              <w:t>acquiring</w:t>
            </w:r>
            <w:proofErr w:type="gramEnd"/>
          </w:p>
          <w:p w14:paraId="0BF5A1F5" w14:textId="15749660" w:rsidR="00DC135D" w:rsidRPr="00AD6213" w:rsidRDefault="00DC135D" w:rsidP="00EB26FD">
            <w:pPr>
              <w:spacing w:after="0" w:line="240" w:lineRule="auto"/>
              <w:rPr>
                <w:sz w:val="20"/>
                <w:szCs w:val="20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Increase expertise with technology or equipment that is available at my home institution</w:t>
            </w:r>
          </w:p>
        </w:tc>
      </w:tr>
    </w:tbl>
    <w:p w14:paraId="528860D3" w14:textId="480B4250" w:rsidR="00AD6213" w:rsidRPr="003918E7" w:rsidRDefault="00AD6213" w:rsidP="00EB26FD">
      <w:pPr>
        <w:spacing w:after="0" w:line="240" w:lineRule="auto"/>
        <w:rPr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90536" w14:paraId="3DF56B5F" w14:textId="77777777" w:rsidTr="009873A6">
        <w:trPr>
          <w:trHeight w:val="3321"/>
        </w:trPr>
        <w:tc>
          <w:tcPr>
            <w:tcW w:w="9918" w:type="dxa"/>
          </w:tcPr>
          <w:p w14:paraId="7E7EDBB2" w14:textId="328A6F31" w:rsidR="00F90536" w:rsidRPr="00556C5A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t>Please select the research methods/techniques/discipline that will be included in your proposed training (select all that apply):</w:t>
            </w:r>
          </w:p>
          <w:p w14:paraId="63BF277C" w14:textId="126909A8" w:rsidR="00F90536" w:rsidRPr="00556C5A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Data science/informatics</w:t>
            </w:r>
          </w:p>
          <w:p w14:paraId="375AA893" w14:textId="30EF2524" w:rsidR="00F90536" w:rsidRPr="00556C5A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Clinical skill transfer/</w:t>
            </w:r>
            <w:r w:rsidR="00F32AE4" w:rsidRPr="00F32AE4">
              <w:rPr>
                <w:sz w:val="24"/>
                <w:szCs w:val="24"/>
                <w:lang w:val="en-CA"/>
              </w:rPr>
              <w:t>p</w:t>
            </w:r>
            <w:r w:rsidRPr="00F32AE4">
              <w:rPr>
                <w:sz w:val="24"/>
                <w:szCs w:val="24"/>
                <w:lang w:val="en-CA"/>
              </w:rPr>
              <w:t>atient</w:t>
            </w:r>
            <w:r w:rsidRPr="00556C5A">
              <w:rPr>
                <w:sz w:val="24"/>
                <w:szCs w:val="24"/>
              </w:rPr>
              <w:t>-</w:t>
            </w:r>
            <w:r w:rsidR="00F32AE4" w:rsidRPr="00F32AE4">
              <w:rPr>
                <w:sz w:val="24"/>
                <w:szCs w:val="24"/>
                <w:lang w:val="en-CA"/>
              </w:rPr>
              <w:t>centred</w:t>
            </w:r>
            <w:r w:rsidRPr="00556C5A">
              <w:rPr>
                <w:sz w:val="24"/>
                <w:szCs w:val="24"/>
              </w:rPr>
              <w:t xml:space="preserve"> outcomes</w:t>
            </w:r>
          </w:p>
          <w:p w14:paraId="2C01D1CA" w14:textId="7EDF8446" w:rsidR="00F90536" w:rsidRPr="00556C5A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Biomarkers/biospecimens</w:t>
            </w:r>
          </w:p>
          <w:p w14:paraId="5CDA09AC" w14:textId="14246405" w:rsidR="00F90536" w:rsidRPr="00556C5A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Health systems research</w:t>
            </w:r>
          </w:p>
          <w:p w14:paraId="33B1FCC7" w14:textId="74A36044" w:rsidR="00F90536" w:rsidRPr="00556C5A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Economic analysis</w:t>
            </w:r>
          </w:p>
          <w:p w14:paraId="4E3B2A58" w14:textId="5A0B5334" w:rsidR="00F90536" w:rsidRPr="00556C5A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Testing equipment/devices and/or commercial applications</w:t>
            </w:r>
          </w:p>
          <w:p w14:paraId="4ED459D2" w14:textId="765BAB49" w:rsidR="00F90536" w:rsidRPr="00556C5A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Implementation science, systematic reviews, or knowledge mobilization</w:t>
            </w:r>
          </w:p>
          <w:p w14:paraId="43869DB0" w14:textId="0C16841D" w:rsidR="00F90536" w:rsidRDefault="00F90536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Epidemiology/prevention</w:t>
            </w:r>
          </w:p>
          <w:p w14:paraId="7012E2D7" w14:textId="4C5CFC35" w:rsidR="00BD06BC" w:rsidRPr="00556C5A" w:rsidRDefault="00BD06BC" w:rsidP="00F90536">
            <w:pPr>
              <w:spacing w:after="0" w:line="240" w:lineRule="auto"/>
              <w:rPr>
                <w:sz w:val="24"/>
                <w:szCs w:val="24"/>
              </w:rPr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Treatment/clinical trial </w:t>
            </w:r>
          </w:p>
          <w:p w14:paraId="10FFBCA9" w14:textId="0163D352" w:rsidR="00F90536" w:rsidRDefault="00F90536" w:rsidP="00F90536">
            <w:pPr>
              <w:spacing w:after="0" w:line="240" w:lineRule="auto"/>
            </w:pPr>
            <w:r w:rsidRPr="00556C5A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C5A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556C5A">
              <w:rPr>
                <w:sz w:val="24"/>
                <w:szCs w:val="24"/>
              </w:rPr>
              <w:fldChar w:fldCharType="end"/>
            </w:r>
            <w:r w:rsidRPr="00556C5A">
              <w:rPr>
                <w:sz w:val="24"/>
                <w:szCs w:val="24"/>
              </w:rPr>
              <w:t xml:space="preserve"> Other (please specify):</w:t>
            </w:r>
          </w:p>
        </w:tc>
      </w:tr>
    </w:tbl>
    <w:p w14:paraId="13376C10" w14:textId="053D3193" w:rsidR="000C3FBD" w:rsidRDefault="005B6CA5" w:rsidP="00210F88">
      <w:pPr>
        <w:spacing w:before="120" w:after="0" w:line="240" w:lineRule="auto"/>
        <w:rPr>
          <w:b/>
          <w:bCs/>
        </w:rPr>
      </w:pPr>
      <w:r w:rsidRPr="00F118EF">
        <w:rPr>
          <w:b/>
          <w:bCs/>
          <w:sz w:val="13"/>
          <w:szCs w:val="13"/>
        </w:rPr>
        <w:br/>
      </w:r>
      <w:r w:rsidR="000C3FBD">
        <w:rPr>
          <w:b/>
          <w:bCs/>
        </w:rPr>
        <w:t>Letter of Intent Document</w:t>
      </w:r>
    </w:p>
    <w:p w14:paraId="1AAA4DE3" w14:textId="76BCB37C" w:rsidR="006A40A4" w:rsidRDefault="000C3FBD" w:rsidP="00EB2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Along with this completed form, </w:t>
      </w:r>
      <w:r w:rsidR="006A40A4">
        <w:rPr>
          <w:sz w:val="24"/>
          <w:szCs w:val="24"/>
        </w:rPr>
        <w:t>you must also submit a letter of intent</w:t>
      </w:r>
      <w:r w:rsidR="00F149EF">
        <w:rPr>
          <w:sz w:val="24"/>
          <w:szCs w:val="24"/>
        </w:rPr>
        <w:t xml:space="preserve"> (</w:t>
      </w:r>
      <w:r w:rsidR="00F149EF" w:rsidRPr="00B02033">
        <w:rPr>
          <w:sz w:val="24"/>
          <w:szCs w:val="24"/>
          <w:u w:val="single"/>
        </w:rPr>
        <w:t xml:space="preserve">maximum </w:t>
      </w:r>
      <w:r w:rsidR="00B02033" w:rsidRPr="00B02033">
        <w:rPr>
          <w:sz w:val="24"/>
          <w:szCs w:val="24"/>
          <w:u w:val="single"/>
        </w:rPr>
        <w:t>3</w:t>
      </w:r>
      <w:r w:rsidR="00B02033">
        <w:rPr>
          <w:sz w:val="24"/>
          <w:szCs w:val="24"/>
          <w:u w:val="single"/>
        </w:rPr>
        <w:t>0</w:t>
      </w:r>
      <w:r w:rsidR="00B02033" w:rsidRPr="00B02033">
        <w:rPr>
          <w:sz w:val="24"/>
          <w:szCs w:val="24"/>
          <w:u w:val="single"/>
        </w:rPr>
        <w:t>00 characters including spaces</w:t>
      </w:r>
      <w:r w:rsidR="00B02033">
        <w:rPr>
          <w:sz w:val="24"/>
          <w:szCs w:val="24"/>
        </w:rPr>
        <w:t>)</w:t>
      </w:r>
      <w:r w:rsidR="006A40A4">
        <w:rPr>
          <w:sz w:val="24"/>
          <w:szCs w:val="24"/>
        </w:rPr>
        <w:t>. The letter must include:</w:t>
      </w:r>
    </w:p>
    <w:p w14:paraId="04C23CBB" w14:textId="6853045C" w:rsidR="006A40A4" w:rsidRDefault="006A40A4" w:rsidP="006A40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proposed research, skills or techniques to be learned</w:t>
      </w:r>
    </w:p>
    <w:p w14:paraId="0CA5A864" w14:textId="113DCC85" w:rsidR="006A40A4" w:rsidRDefault="006A40A4" w:rsidP="006A40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Justification for selection of </w:t>
      </w:r>
      <w:r w:rsidR="00DC135D">
        <w:rPr>
          <w:sz w:val="24"/>
          <w:szCs w:val="24"/>
        </w:rPr>
        <w:t>host supervisor/institution</w:t>
      </w:r>
    </w:p>
    <w:p w14:paraId="39B0B7BA" w14:textId="4E0FCD77" w:rsidR="006A40A4" w:rsidRDefault="006A40A4" w:rsidP="006A40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Alignment with CCN-RCC </w:t>
      </w:r>
      <w:r w:rsidR="001E6644">
        <w:rPr>
          <w:sz w:val="24"/>
          <w:szCs w:val="24"/>
        </w:rPr>
        <w:t xml:space="preserve">theme areas &amp; </w:t>
      </w:r>
      <w:r>
        <w:rPr>
          <w:sz w:val="24"/>
          <w:szCs w:val="24"/>
        </w:rPr>
        <w:t>goals and mandates</w:t>
      </w:r>
      <w:r w:rsidR="003565A3">
        <w:rPr>
          <w:sz w:val="24"/>
          <w:szCs w:val="24"/>
        </w:rPr>
        <w:t xml:space="preserve"> (</w:t>
      </w:r>
      <w:hyperlink r:id="rId10" w:history="1">
        <w:r w:rsidR="003565A3" w:rsidRPr="00FE5DA4">
          <w:rPr>
            <w:rStyle w:val="Hyperlink"/>
            <w:sz w:val="24"/>
            <w:szCs w:val="24"/>
          </w:rPr>
          <w:t>https://ccn-rcc.ca/en/about/</w:t>
        </w:r>
      </w:hyperlink>
      <w:r w:rsidR="003565A3">
        <w:rPr>
          <w:sz w:val="24"/>
          <w:szCs w:val="24"/>
        </w:rPr>
        <w:t xml:space="preserve">) </w:t>
      </w:r>
    </w:p>
    <w:p w14:paraId="74872CAE" w14:textId="4751EF60" w:rsidR="006A40A4" w:rsidRDefault="006A40A4" w:rsidP="006A40A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Value-add to the Canadian concussion research and training landscape</w:t>
      </w:r>
    </w:p>
    <w:p w14:paraId="5E8ADB87" w14:textId="73D8601B" w:rsidR="00444FC4" w:rsidRDefault="006A40A4" w:rsidP="00444FC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this program will help you meet your academic and professional goals</w:t>
      </w:r>
    </w:p>
    <w:p w14:paraId="32170894" w14:textId="77777777" w:rsidR="00DC135D" w:rsidRDefault="00DA2E4D" w:rsidP="00444FC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Consideration</w:t>
      </w:r>
      <w:r w:rsidR="00D51B9E">
        <w:rPr>
          <w:sz w:val="24"/>
          <w:szCs w:val="24"/>
        </w:rPr>
        <w:t>s</w:t>
      </w:r>
      <w:r>
        <w:rPr>
          <w:sz w:val="24"/>
          <w:szCs w:val="24"/>
        </w:rPr>
        <w:t xml:space="preserve"> of cost savings where possible</w:t>
      </w:r>
      <w:r w:rsidR="003918E7">
        <w:rPr>
          <w:sz w:val="24"/>
          <w:szCs w:val="24"/>
        </w:rPr>
        <w:t xml:space="preserve"> and/or additional funding sources </w:t>
      </w:r>
      <w:r w:rsidR="00C6666F">
        <w:rPr>
          <w:sz w:val="24"/>
          <w:szCs w:val="24"/>
        </w:rPr>
        <w:t>utilized</w:t>
      </w:r>
    </w:p>
    <w:p w14:paraId="09DE919A" w14:textId="0C8A26F3" w:rsidR="003918E7" w:rsidRPr="00EC7608" w:rsidRDefault="00DC135D" w:rsidP="003918E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C7608">
        <w:rPr>
          <w:sz w:val="24"/>
          <w:szCs w:val="24"/>
        </w:rPr>
        <w:t>How your exchange and/or research aligns with the CCN-RCC’s e</w:t>
      </w:r>
      <w:r w:rsidR="00293E4D" w:rsidRPr="00EC7608">
        <w:rPr>
          <w:sz w:val="24"/>
          <w:szCs w:val="24"/>
        </w:rPr>
        <w:t xml:space="preserve">quity, </w:t>
      </w:r>
      <w:proofErr w:type="gramStart"/>
      <w:r w:rsidR="00293E4D" w:rsidRPr="00EC7608">
        <w:rPr>
          <w:sz w:val="24"/>
          <w:szCs w:val="24"/>
        </w:rPr>
        <w:t>diversity</w:t>
      </w:r>
      <w:proofErr w:type="gramEnd"/>
      <w:r w:rsidR="00293E4D" w:rsidRPr="00EC7608">
        <w:rPr>
          <w:sz w:val="24"/>
          <w:szCs w:val="24"/>
        </w:rPr>
        <w:t xml:space="preserve"> and inclusion (EDI) values</w:t>
      </w:r>
      <w:r w:rsidR="001E1777" w:rsidRPr="00EC7608">
        <w:rPr>
          <w:sz w:val="24"/>
          <w:szCs w:val="24"/>
        </w:rPr>
        <w:t>.</w:t>
      </w:r>
    </w:p>
    <w:p w14:paraId="0827A766" w14:textId="17A37D51" w:rsidR="00F149EF" w:rsidRDefault="005B6CA5" w:rsidP="00F149EF">
      <w:pPr>
        <w:spacing w:before="120" w:after="0" w:line="240" w:lineRule="auto"/>
        <w:rPr>
          <w:b/>
          <w:bCs/>
        </w:rPr>
      </w:pPr>
      <w:r w:rsidRPr="00F118EF">
        <w:rPr>
          <w:b/>
          <w:bCs/>
          <w:sz w:val="11"/>
          <w:szCs w:val="11"/>
        </w:rPr>
        <w:br/>
      </w:r>
      <w:r w:rsidR="00F149EF">
        <w:rPr>
          <w:b/>
          <w:bCs/>
        </w:rPr>
        <w:t>Proposed Budget</w:t>
      </w:r>
    </w:p>
    <w:p w14:paraId="744DA5E1" w14:textId="53B8C9D3" w:rsidR="00F149EF" w:rsidRDefault="00F149EF" w:rsidP="00F149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must also complete and submit </w:t>
      </w:r>
      <w:r w:rsidR="00B02033">
        <w:rPr>
          <w:sz w:val="24"/>
          <w:szCs w:val="24"/>
        </w:rPr>
        <w:t>a</w:t>
      </w:r>
      <w:r>
        <w:rPr>
          <w:sz w:val="24"/>
          <w:szCs w:val="24"/>
        </w:rPr>
        <w:t xml:space="preserve"> proposed budget using the template provided from the CCN-RCC website. </w:t>
      </w:r>
      <w:r w:rsidR="00DA2E4D" w:rsidRPr="00124000">
        <w:rPr>
          <w:b/>
          <w:bCs/>
          <w:sz w:val="24"/>
          <w:szCs w:val="24"/>
        </w:rPr>
        <w:t>Up to $2</w:t>
      </w:r>
      <w:r w:rsidR="00C6666F" w:rsidRPr="00124000">
        <w:rPr>
          <w:b/>
          <w:bCs/>
          <w:sz w:val="24"/>
          <w:szCs w:val="24"/>
        </w:rPr>
        <w:t>5</w:t>
      </w:r>
      <w:r w:rsidR="00DA2E4D" w:rsidRPr="00124000">
        <w:rPr>
          <w:b/>
          <w:bCs/>
          <w:sz w:val="24"/>
          <w:szCs w:val="24"/>
        </w:rPr>
        <w:t>00 CAD</w:t>
      </w:r>
      <w:r w:rsidR="00DA2E4D">
        <w:rPr>
          <w:sz w:val="24"/>
          <w:szCs w:val="24"/>
        </w:rPr>
        <w:t xml:space="preserve"> will be covered by the CCN-RCC for each funded application. </w:t>
      </w:r>
    </w:p>
    <w:p w14:paraId="11EEC69C" w14:textId="77777777" w:rsidR="00F149EF" w:rsidRPr="00C6666F" w:rsidRDefault="00F149EF" w:rsidP="006A40A4">
      <w:pPr>
        <w:spacing w:after="0" w:line="240" w:lineRule="auto"/>
        <w:rPr>
          <w:sz w:val="13"/>
          <w:szCs w:val="13"/>
        </w:rPr>
      </w:pPr>
    </w:p>
    <w:p w14:paraId="1B9A9058" w14:textId="4F915510" w:rsidR="00F118EF" w:rsidRDefault="00F118EF" w:rsidP="006A40A4">
      <w:pPr>
        <w:spacing w:after="0" w:line="240" w:lineRule="auto"/>
        <w:rPr>
          <w:sz w:val="24"/>
          <w:szCs w:val="24"/>
        </w:rPr>
      </w:pPr>
    </w:p>
    <w:p w14:paraId="4818A4C0" w14:textId="5916177C" w:rsidR="006A40A4" w:rsidRPr="00F118EF" w:rsidRDefault="00F149EF" w:rsidP="006A40A4">
      <w:pPr>
        <w:spacing w:after="0" w:line="240" w:lineRule="auto"/>
        <w:rPr>
          <w:b/>
          <w:bCs/>
          <w:sz w:val="24"/>
          <w:szCs w:val="24"/>
        </w:rPr>
      </w:pPr>
      <w:r w:rsidRPr="00F118EF">
        <w:rPr>
          <w:b/>
          <w:bCs/>
          <w:sz w:val="24"/>
          <w:szCs w:val="24"/>
        </w:rPr>
        <w:t xml:space="preserve">Please submit the </w:t>
      </w:r>
      <w:r w:rsidR="003565A3" w:rsidRPr="00F118EF">
        <w:rPr>
          <w:b/>
          <w:bCs/>
          <w:sz w:val="24"/>
          <w:szCs w:val="24"/>
        </w:rPr>
        <w:t>completed application form</w:t>
      </w:r>
      <w:r w:rsidRPr="00F118EF">
        <w:rPr>
          <w:b/>
          <w:bCs/>
          <w:sz w:val="24"/>
          <w:szCs w:val="24"/>
        </w:rPr>
        <w:t xml:space="preserve">, letter of intent, and proposed budget form to </w:t>
      </w:r>
      <w:hyperlink r:id="rId11" w:history="1">
        <w:r w:rsidR="00124000" w:rsidRPr="00F118EF">
          <w:rPr>
            <w:rStyle w:val="Hyperlink"/>
            <w:b/>
            <w:bCs/>
            <w:sz w:val="24"/>
            <w:szCs w:val="24"/>
          </w:rPr>
          <w:t>info@ccn-rcc.ca</w:t>
        </w:r>
      </w:hyperlink>
      <w:r w:rsidR="00124000" w:rsidRPr="00F118EF">
        <w:rPr>
          <w:b/>
          <w:bCs/>
          <w:sz w:val="24"/>
          <w:szCs w:val="24"/>
        </w:rPr>
        <w:t xml:space="preserve"> </w:t>
      </w:r>
      <w:r w:rsidRPr="00F118EF">
        <w:rPr>
          <w:b/>
          <w:bCs/>
          <w:sz w:val="24"/>
          <w:szCs w:val="24"/>
        </w:rPr>
        <w:t xml:space="preserve">by </w:t>
      </w:r>
      <w:r w:rsidR="00124000" w:rsidRPr="00F118EF">
        <w:rPr>
          <w:b/>
          <w:bCs/>
          <w:sz w:val="24"/>
          <w:szCs w:val="24"/>
        </w:rPr>
        <w:t>June 1</w:t>
      </w:r>
      <w:r w:rsidR="00967805">
        <w:rPr>
          <w:b/>
          <w:bCs/>
          <w:sz w:val="24"/>
          <w:szCs w:val="24"/>
        </w:rPr>
        <w:t>4</w:t>
      </w:r>
      <w:r w:rsidR="00124000" w:rsidRPr="00F118EF">
        <w:rPr>
          <w:b/>
          <w:bCs/>
          <w:sz w:val="24"/>
          <w:szCs w:val="24"/>
        </w:rPr>
        <w:t>, 2024</w:t>
      </w:r>
      <w:r w:rsidRPr="00F118EF">
        <w:rPr>
          <w:b/>
          <w:bCs/>
          <w:sz w:val="24"/>
          <w:szCs w:val="24"/>
        </w:rPr>
        <w:t xml:space="preserve">. </w:t>
      </w:r>
      <w:r w:rsidR="006A40A4" w:rsidRPr="00F118EF">
        <w:rPr>
          <w:b/>
          <w:bCs/>
          <w:sz w:val="24"/>
          <w:szCs w:val="24"/>
        </w:rPr>
        <w:t>Late applications will not be considered.</w:t>
      </w:r>
    </w:p>
    <w:p w14:paraId="0378B086" w14:textId="77777777" w:rsidR="006A40A4" w:rsidRPr="00C6666F" w:rsidRDefault="006A40A4" w:rsidP="006A40A4">
      <w:pPr>
        <w:spacing w:after="0" w:line="240" w:lineRule="auto"/>
        <w:rPr>
          <w:sz w:val="13"/>
          <w:szCs w:val="1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46"/>
        <w:gridCol w:w="4621"/>
      </w:tblGrid>
      <w:tr w:rsidR="006A40A4" w14:paraId="595F172E" w14:textId="77777777" w:rsidTr="00210F88">
        <w:trPr>
          <w:trHeight w:val="629"/>
        </w:trPr>
        <w:tc>
          <w:tcPr>
            <w:tcW w:w="5346" w:type="dxa"/>
          </w:tcPr>
          <w:p w14:paraId="14BB8CC1" w14:textId="0CD08EC8" w:rsidR="006A40A4" w:rsidRPr="006A40A4" w:rsidRDefault="006A40A4" w:rsidP="006A40A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Trainee Signature</w:t>
            </w:r>
          </w:p>
        </w:tc>
        <w:tc>
          <w:tcPr>
            <w:tcW w:w="4621" w:type="dxa"/>
          </w:tcPr>
          <w:p w14:paraId="7A138194" w14:textId="66C09721" w:rsidR="006A40A4" w:rsidRPr="006A40A4" w:rsidRDefault="006A40A4" w:rsidP="006A40A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6A40A4">
              <w:rPr>
                <w:sz w:val="20"/>
                <w:szCs w:val="20"/>
              </w:rPr>
              <w:t>Date</w:t>
            </w:r>
          </w:p>
        </w:tc>
      </w:tr>
    </w:tbl>
    <w:p w14:paraId="5506827D" w14:textId="77777777" w:rsidR="00210F88" w:rsidRPr="00210F88" w:rsidRDefault="00210F88" w:rsidP="00F118EF">
      <w:pPr>
        <w:suppressLineNumbers/>
        <w:rPr>
          <w:sz w:val="24"/>
          <w:szCs w:val="24"/>
        </w:rPr>
      </w:pPr>
    </w:p>
    <w:sectPr w:rsidR="00210F88" w:rsidRPr="00210F88" w:rsidSect="00FB2896">
      <w:footerReference w:type="even" r:id="rId12"/>
      <w:footerReference w:type="default" r:id="rId13"/>
      <w:pgSz w:w="12240" w:h="15840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FD4E" w14:textId="77777777" w:rsidR="00FB2896" w:rsidRDefault="00FB2896" w:rsidP="006A40A4">
      <w:pPr>
        <w:spacing w:after="0" w:line="240" w:lineRule="auto"/>
      </w:pPr>
      <w:r>
        <w:separator/>
      </w:r>
    </w:p>
  </w:endnote>
  <w:endnote w:type="continuationSeparator" w:id="0">
    <w:p w14:paraId="436B6FCB" w14:textId="77777777" w:rsidR="00FB2896" w:rsidRDefault="00FB2896" w:rsidP="006A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9368683"/>
      <w:docPartObj>
        <w:docPartGallery w:val="Page Numbers (Bottom of Page)"/>
        <w:docPartUnique/>
      </w:docPartObj>
    </w:sdtPr>
    <w:sdtContent>
      <w:p w14:paraId="4F962FE0" w14:textId="4C13256E" w:rsidR="006A40A4" w:rsidRDefault="006A40A4" w:rsidP="001746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7CDF7B" w14:textId="77777777" w:rsidR="006A40A4" w:rsidRDefault="006A4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398510"/>
      <w:docPartObj>
        <w:docPartGallery w:val="Page Numbers (Bottom of Page)"/>
        <w:docPartUnique/>
      </w:docPartObj>
    </w:sdtPr>
    <w:sdtContent>
      <w:p w14:paraId="1AE45A2E" w14:textId="2DD63770" w:rsidR="006A40A4" w:rsidRDefault="006A40A4" w:rsidP="001746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3F77D1" w14:textId="77777777" w:rsidR="006A40A4" w:rsidRDefault="006A4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D164" w14:textId="77777777" w:rsidR="00FB2896" w:rsidRDefault="00FB2896" w:rsidP="006A40A4">
      <w:pPr>
        <w:spacing w:after="0" w:line="240" w:lineRule="auto"/>
      </w:pPr>
      <w:r>
        <w:separator/>
      </w:r>
    </w:p>
  </w:footnote>
  <w:footnote w:type="continuationSeparator" w:id="0">
    <w:p w14:paraId="36B19CD3" w14:textId="77777777" w:rsidR="00FB2896" w:rsidRDefault="00FB2896" w:rsidP="006A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5946"/>
    <w:multiLevelType w:val="hybridMultilevel"/>
    <w:tmpl w:val="1118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50"/>
    <w:rsid w:val="000C3FBD"/>
    <w:rsid w:val="000F6ED4"/>
    <w:rsid w:val="00124000"/>
    <w:rsid w:val="00144C1E"/>
    <w:rsid w:val="00180500"/>
    <w:rsid w:val="00194901"/>
    <w:rsid w:val="001E1777"/>
    <w:rsid w:val="001E6644"/>
    <w:rsid w:val="00210F88"/>
    <w:rsid w:val="00247603"/>
    <w:rsid w:val="00285B85"/>
    <w:rsid w:val="00293E4D"/>
    <w:rsid w:val="002C3C3F"/>
    <w:rsid w:val="002E526E"/>
    <w:rsid w:val="00300FB0"/>
    <w:rsid w:val="00321C39"/>
    <w:rsid w:val="00334DE2"/>
    <w:rsid w:val="003565A3"/>
    <w:rsid w:val="00357332"/>
    <w:rsid w:val="003918E7"/>
    <w:rsid w:val="003D5F0E"/>
    <w:rsid w:val="003E1A62"/>
    <w:rsid w:val="00444FC4"/>
    <w:rsid w:val="0047448E"/>
    <w:rsid w:val="004800F7"/>
    <w:rsid w:val="0049680E"/>
    <w:rsid w:val="00541C65"/>
    <w:rsid w:val="00556C5A"/>
    <w:rsid w:val="005672D9"/>
    <w:rsid w:val="005B6CA5"/>
    <w:rsid w:val="006149B6"/>
    <w:rsid w:val="00665FC2"/>
    <w:rsid w:val="00676080"/>
    <w:rsid w:val="006A40A4"/>
    <w:rsid w:val="006C0E43"/>
    <w:rsid w:val="006D3D5A"/>
    <w:rsid w:val="00723A56"/>
    <w:rsid w:val="00785E1A"/>
    <w:rsid w:val="007F56CF"/>
    <w:rsid w:val="00854481"/>
    <w:rsid w:val="008F4250"/>
    <w:rsid w:val="00917A0B"/>
    <w:rsid w:val="00967805"/>
    <w:rsid w:val="009873A6"/>
    <w:rsid w:val="00993B6E"/>
    <w:rsid w:val="00993C36"/>
    <w:rsid w:val="009A08EE"/>
    <w:rsid w:val="00A33FBA"/>
    <w:rsid w:val="00A51C60"/>
    <w:rsid w:val="00AC0579"/>
    <w:rsid w:val="00AD6213"/>
    <w:rsid w:val="00B02033"/>
    <w:rsid w:val="00B72930"/>
    <w:rsid w:val="00B72AA9"/>
    <w:rsid w:val="00BD06BC"/>
    <w:rsid w:val="00BF186E"/>
    <w:rsid w:val="00C6666F"/>
    <w:rsid w:val="00C86BD9"/>
    <w:rsid w:val="00D42344"/>
    <w:rsid w:val="00D51B9E"/>
    <w:rsid w:val="00DA0366"/>
    <w:rsid w:val="00DA2E4D"/>
    <w:rsid w:val="00DC135D"/>
    <w:rsid w:val="00DC4BF9"/>
    <w:rsid w:val="00E559E2"/>
    <w:rsid w:val="00EB26FD"/>
    <w:rsid w:val="00EC7608"/>
    <w:rsid w:val="00F118EF"/>
    <w:rsid w:val="00F11C3F"/>
    <w:rsid w:val="00F149EF"/>
    <w:rsid w:val="00F165E8"/>
    <w:rsid w:val="00F32AE4"/>
    <w:rsid w:val="00F52B0C"/>
    <w:rsid w:val="00F90536"/>
    <w:rsid w:val="00FB2896"/>
    <w:rsid w:val="00F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3CDB"/>
  <w15:chartTrackingRefBased/>
  <w15:docId w15:val="{789669F0-0A96-7545-A82E-9F75433A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4250"/>
    <w:pPr>
      <w:spacing w:after="200" w:line="271" w:lineRule="auto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01"/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0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0A4"/>
    <w:rPr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A40A4"/>
  </w:style>
  <w:style w:type="paragraph" w:styleId="Header">
    <w:name w:val="header"/>
    <w:basedOn w:val="Normal"/>
    <w:link w:val="HeaderChar"/>
    <w:uiPriority w:val="99"/>
    <w:unhideWhenUsed/>
    <w:rsid w:val="006A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0A4"/>
    <w:rPr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56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5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0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36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36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B6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559E2"/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n-rcc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cn-rcc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cn-rcc.ca/en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cn-rc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Marie Langevin</dc:creator>
  <cp:keywords/>
  <dc:description/>
  <cp:lastModifiedBy>Stephanie Cowle</cp:lastModifiedBy>
  <cp:revision>5</cp:revision>
  <dcterms:created xsi:type="dcterms:W3CDTF">2024-04-23T20:48:00Z</dcterms:created>
  <dcterms:modified xsi:type="dcterms:W3CDTF">2024-04-23T22:25:00Z</dcterms:modified>
</cp:coreProperties>
</file>